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F09E" w14:textId="77777777" w:rsidR="001B1957" w:rsidRPr="00C3696A" w:rsidRDefault="001B1957" w:rsidP="001B1957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C3696A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ΑΝΑΚΟΙΝΩΣΗ</w:t>
      </w:r>
    </w:p>
    <w:p w14:paraId="50AB2FEA" w14:textId="77777777" w:rsidR="00C3696A" w:rsidRDefault="001B1957" w:rsidP="00C3696A">
      <w:pPr>
        <w:spacing w:line="480" w:lineRule="auto"/>
        <w:jc w:val="center"/>
        <w:rPr>
          <w:rStyle w:val="-"/>
          <w:rFonts w:ascii="Arial" w:hAnsi="Arial" w:cs="Arial"/>
          <w:color w:val="1155CC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Σας ενημερώνουμε ότι από 1 Ιουνίου 2023 το Δ.Π.Μ.Σ. «Φροντίδα και</w:t>
      </w:r>
      <w:r w:rsidRPr="00C3696A">
        <w:rPr>
          <w:rFonts w:ascii="Arial" w:hAnsi="Arial" w:cs="Arial"/>
          <w:color w:val="222222"/>
          <w:sz w:val="24"/>
          <w:szCs w:val="24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Υποστήριξη παίδων και εφήβων με ειδικές ανάγκες υγείας στην Κοινότητα » </w:t>
      </w:r>
      <w:r w:rsidRPr="00C3696A">
        <w:rPr>
          <w:rFonts w:ascii="Arial" w:hAnsi="Arial" w:cs="Arial"/>
          <w:color w:val="222222"/>
          <w:sz w:val="24"/>
          <w:szCs w:val="24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δέχεται αιτήσεις για το Ακαδημαϊκό Έτος 2023-24.</w:t>
      </w:r>
      <w:r w:rsidRPr="00C3696A">
        <w:rPr>
          <w:rFonts w:ascii="Arial" w:hAnsi="Arial" w:cs="Arial"/>
          <w:color w:val="222222"/>
          <w:sz w:val="24"/>
          <w:szCs w:val="24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Για περισσότερες πληροφορίες και για να πληροφορηθείτε τόσο για την</w:t>
      </w:r>
      <w:r w:rsidRPr="00C3696A">
        <w:rPr>
          <w:rFonts w:ascii="Arial" w:hAnsi="Arial" w:cs="Arial"/>
          <w:color w:val="222222"/>
          <w:sz w:val="24"/>
          <w:szCs w:val="24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προκήρυξη , όσο και για την αίτηση συμμετοχής μεταβείτε στην ιστοσελίδα</w:t>
      </w:r>
      <w:r w:rsidRPr="00C3696A">
        <w:rPr>
          <w:rFonts w:ascii="Arial" w:hAnsi="Arial" w:cs="Arial"/>
          <w:color w:val="222222"/>
          <w:sz w:val="24"/>
          <w:szCs w:val="24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του Δ.Π.Μ.Σ.</w:t>
      </w:r>
      <w:r>
        <w:rPr>
          <w:rFonts w:ascii="Arial" w:hAnsi="Arial" w:cs="Arial"/>
          <w:color w:val="222222"/>
          <w:shd w:val="clear" w:color="auto" w:fill="FFFFFF"/>
        </w:rPr>
        <w:t> </w:t>
      </w:r>
      <w:hyperlink r:id="rId4" w:tgtFrame="_blank" w:history="1">
        <w:r w:rsidRPr="00C3696A">
          <w:rPr>
            <w:rStyle w:val="-"/>
            <w:rFonts w:ascii="Arial" w:hAnsi="Arial" w:cs="Arial"/>
            <w:color w:val="1155CC"/>
            <w:sz w:val="28"/>
            <w:szCs w:val="28"/>
            <w:shd w:val="clear" w:color="auto" w:fill="FFFFFF"/>
          </w:rPr>
          <w:t>https://cssn.uop.gr/</w:t>
        </w:r>
      </w:hyperlink>
    </w:p>
    <w:p w14:paraId="046BBE32" w14:textId="70719698" w:rsidR="00E96D2B" w:rsidRPr="00C3696A" w:rsidRDefault="001B1957" w:rsidP="00C3696A">
      <w:pPr>
        <w:spacing w:line="480" w:lineRule="auto"/>
        <w:jc w:val="center"/>
        <w:rPr>
          <w:sz w:val="24"/>
          <w:szCs w:val="24"/>
        </w:rPr>
      </w:pPr>
      <w:r>
        <w:rPr>
          <w:rFonts w:ascii="Arial" w:hAnsi="Arial" w:cs="Arial"/>
          <w:color w:val="222222"/>
        </w:rPr>
        <w:br/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Σ</w:t>
      </w:r>
      <w:r w:rsidR="00C3696A"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α</w:t>
      </w:r>
      <w:r w:rsidRPr="00C3696A">
        <w:rPr>
          <w:rFonts w:ascii="Arial" w:hAnsi="Arial" w:cs="Arial"/>
          <w:color w:val="222222"/>
          <w:sz w:val="24"/>
          <w:szCs w:val="24"/>
          <w:shd w:val="clear" w:color="auto" w:fill="FFFFFF"/>
        </w:rPr>
        <w:t>ς ευχαριστούμε</w:t>
      </w:r>
    </w:p>
    <w:sectPr w:rsidR="00E96D2B" w:rsidRPr="00C369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2EA"/>
    <w:rsid w:val="00180B1F"/>
    <w:rsid w:val="001B1957"/>
    <w:rsid w:val="001E0C8A"/>
    <w:rsid w:val="008752F5"/>
    <w:rsid w:val="0089148D"/>
    <w:rsid w:val="008B0F94"/>
    <w:rsid w:val="00C3696A"/>
    <w:rsid w:val="00C86049"/>
    <w:rsid w:val="00E96D2B"/>
    <w:rsid w:val="00F602EA"/>
    <w:rsid w:val="00F61DD1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97500"/>
  <w15:chartTrackingRefBased/>
  <w15:docId w15:val="{4AB78298-F0A6-4B63-952F-2CDC3812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B1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sn.uop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ΒΑΣΙΛΕΙΟΣ ΚΟΥΝΤΑΝΗΣ</cp:lastModifiedBy>
  <cp:revision>20</cp:revision>
  <dcterms:created xsi:type="dcterms:W3CDTF">2023-04-24T04:03:00Z</dcterms:created>
  <dcterms:modified xsi:type="dcterms:W3CDTF">2023-05-31T14:38:00Z</dcterms:modified>
</cp:coreProperties>
</file>